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93" w:rsidRDefault="00387493">
      <w:pPr>
        <w:widowControl w:val="0"/>
        <w:autoSpaceDE w:val="0"/>
        <w:autoSpaceDN w:val="0"/>
        <w:adjustRightInd w:val="0"/>
        <w:spacing w:after="0" w:line="240" w:lineRule="auto"/>
        <w:jc w:val="both"/>
        <w:outlineLvl w:val="0"/>
        <w:rPr>
          <w:rFonts w:ascii="Calibri" w:hAnsi="Calibri" w:cs="Calibri"/>
        </w:rPr>
      </w:pPr>
    </w:p>
    <w:p w:rsidR="00387493" w:rsidRDefault="0038749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ЗАКОНОДАТЕЛЬНОЕ СОБРАНИЕ ТВЕРСКОЙ ОБЛАСТИ</w:t>
      </w:r>
    </w:p>
    <w:p w:rsidR="00387493" w:rsidRDefault="00387493">
      <w:pPr>
        <w:widowControl w:val="0"/>
        <w:autoSpaceDE w:val="0"/>
        <w:autoSpaceDN w:val="0"/>
        <w:adjustRightInd w:val="0"/>
        <w:spacing w:after="0" w:line="240" w:lineRule="auto"/>
        <w:jc w:val="center"/>
        <w:rPr>
          <w:rFonts w:ascii="Calibri" w:hAnsi="Calibri" w:cs="Calibri"/>
          <w:b/>
          <w:bCs/>
        </w:rPr>
      </w:pPr>
    </w:p>
    <w:p w:rsidR="00387493" w:rsidRDefault="003874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87493" w:rsidRDefault="003874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июня 2008 г. N 1083-П-4</w:t>
      </w:r>
    </w:p>
    <w:p w:rsidR="00387493" w:rsidRDefault="00387493">
      <w:pPr>
        <w:widowControl w:val="0"/>
        <w:autoSpaceDE w:val="0"/>
        <w:autoSpaceDN w:val="0"/>
        <w:adjustRightInd w:val="0"/>
        <w:spacing w:after="0" w:line="240" w:lineRule="auto"/>
        <w:jc w:val="center"/>
        <w:rPr>
          <w:rFonts w:ascii="Calibri" w:hAnsi="Calibri" w:cs="Calibri"/>
          <w:b/>
          <w:bCs/>
        </w:rPr>
      </w:pPr>
    </w:p>
    <w:p w:rsidR="00387493" w:rsidRDefault="003874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КОНСУЛЬТАТИВНОМ СОВЕТЕ ПО ПРОТИВОДЕЙСТВИЮ КОРРУПЦИИ</w:t>
      </w:r>
    </w:p>
    <w:p w:rsidR="00387493" w:rsidRDefault="00387493">
      <w:pPr>
        <w:widowControl w:val="0"/>
        <w:autoSpaceDE w:val="0"/>
        <w:autoSpaceDN w:val="0"/>
        <w:adjustRightInd w:val="0"/>
        <w:spacing w:after="0" w:line="240" w:lineRule="auto"/>
        <w:jc w:val="center"/>
        <w:rPr>
          <w:rFonts w:ascii="Calibri" w:hAnsi="Calibri" w:cs="Calibri"/>
        </w:rPr>
      </w:pPr>
    </w:p>
    <w:p w:rsidR="00387493" w:rsidRDefault="003874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Законодательного Собрания</w:t>
      </w:r>
      <w:proofErr w:type="gramEnd"/>
    </w:p>
    <w:p w:rsidR="00387493" w:rsidRDefault="003874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Тверской области от 29.01.2009 N 1309-П-4)</w:t>
      </w:r>
      <w:proofErr w:type="gramEnd"/>
    </w:p>
    <w:p w:rsidR="00387493" w:rsidRDefault="00387493">
      <w:pPr>
        <w:widowControl w:val="0"/>
        <w:autoSpaceDE w:val="0"/>
        <w:autoSpaceDN w:val="0"/>
        <w:adjustRightInd w:val="0"/>
        <w:spacing w:after="0" w:line="240" w:lineRule="auto"/>
        <w:rPr>
          <w:rFonts w:ascii="Calibri" w:hAnsi="Calibri" w:cs="Calibri"/>
        </w:rPr>
      </w:pP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Законодательное Собрание Тверской области постановляет:</w:t>
      </w: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Образовать Консультативный Совет по противодействию коррупции.</w:t>
      </w: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29" w:history="1">
        <w:r>
          <w:rPr>
            <w:rFonts w:ascii="Calibri" w:hAnsi="Calibri" w:cs="Calibri"/>
            <w:color w:val="0000FF"/>
          </w:rPr>
          <w:t>Положение</w:t>
        </w:r>
      </w:hyperlink>
      <w:r>
        <w:rPr>
          <w:rFonts w:ascii="Calibri" w:hAnsi="Calibri" w:cs="Calibri"/>
        </w:rPr>
        <w:t xml:space="preserve"> о Консультативном Совете по противодействию коррупции (приложение 1).</w:t>
      </w: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со дня его принятия.</w:t>
      </w:r>
    </w:p>
    <w:p w:rsidR="00387493" w:rsidRDefault="00387493">
      <w:pPr>
        <w:widowControl w:val="0"/>
        <w:autoSpaceDE w:val="0"/>
        <w:autoSpaceDN w:val="0"/>
        <w:adjustRightInd w:val="0"/>
        <w:spacing w:after="0" w:line="240" w:lineRule="auto"/>
        <w:ind w:firstLine="540"/>
        <w:jc w:val="both"/>
        <w:rPr>
          <w:rFonts w:ascii="Calibri" w:hAnsi="Calibri" w:cs="Calibri"/>
        </w:rPr>
      </w:pPr>
    </w:p>
    <w:p w:rsidR="00387493" w:rsidRDefault="0038749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Законодательного Собрания</w:t>
      </w:r>
    </w:p>
    <w:p w:rsidR="00387493" w:rsidRDefault="00387493">
      <w:pPr>
        <w:widowControl w:val="0"/>
        <w:autoSpaceDE w:val="0"/>
        <w:autoSpaceDN w:val="0"/>
        <w:adjustRightInd w:val="0"/>
        <w:spacing w:after="0" w:line="240" w:lineRule="auto"/>
        <w:jc w:val="right"/>
        <w:rPr>
          <w:rFonts w:ascii="Calibri" w:hAnsi="Calibri" w:cs="Calibri"/>
        </w:rPr>
      </w:pPr>
      <w:r>
        <w:rPr>
          <w:rFonts w:ascii="Calibri" w:hAnsi="Calibri" w:cs="Calibri"/>
        </w:rPr>
        <w:t>Тверской области</w:t>
      </w:r>
    </w:p>
    <w:p w:rsidR="00387493" w:rsidRDefault="00387493">
      <w:pPr>
        <w:widowControl w:val="0"/>
        <w:autoSpaceDE w:val="0"/>
        <w:autoSpaceDN w:val="0"/>
        <w:adjustRightInd w:val="0"/>
        <w:spacing w:after="0" w:line="240" w:lineRule="auto"/>
        <w:jc w:val="right"/>
        <w:rPr>
          <w:rFonts w:ascii="Calibri" w:hAnsi="Calibri" w:cs="Calibri"/>
        </w:rPr>
      </w:pPr>
      <w:r>
        <w:rPr>
          <w:rFonts w:ascii="Calibri" w:hAnsi="Calibri" w:cs="Calibri"/>
        </w:rPr>
        <w:t>А.Н.ЕПИШИН</w:t>
      </w:r>
    </w:p>
    <w:p w:rsidR="00387493" w:rsidRDefault="00387493">
      <w:pPr>
        <w:widowControl w:val="0"/>
        <w:autoSpaceDE w:val="0"/>
        <w:autoSpaceDN w:val="0"/>
        <w:adjustRightInd w:val="0"/>
        <w:spacing w:after="0" w:line="240" w:lineRule="auto"/>
        <w:jc w:val="right"/>
        <w:rPr>
          <w:rFonts w:ascii="Calibri" w:hAnsi="Calibri" w:cs="Calibri"/>
        </w:rPr>
      </w:pPr>
    </w:p>
    <w:p w:rsidR="00387493" w:rsidRDefault="00387493">
      <w:pPr>
        <w:widowControl w:val="0"/>
        <w:autoSpaceDE w:val="0"/>
        <w:autoSpaceDN w:val="0"/>
        <w:adjustRightInd w:val="0"/>
        <w:spacing w:after="0" w:line="240" w:lineRule="auto"/>
        <w:jc w:val="right"/>
        <w:rPr>
          <w:rFonts w:ascii="Calibri" w:hAnsi="Calibri" w:cs="Calibri"/>
        </w:rPr>
      </w:pPr>
    </w:p>
    <w:p w:rsidR="00387493" w:rsidRDefault="00387493">
      <w:pPr>
        <w:widowControl w:val="0"/>
        <w:autoSpaceDE w:val="0"/>
        <w:autoSpaceDN w:val="0"/>
        <w:adjustRightInd w:val="0"/>
        <w:spacing w:after="0" w:line="240" w:lineRule="auto"/>
        <w:jc w:val="right"/>
        <w:rPr>
          <w:rFonts w:ascii="Calibri" w:hAnsi="Calibri" w:cs="Calibri"/>
        </w:rPr>
      </w:pPr>
    </w:p>
    <w:p w:rsidR="00387493" w:rsidRDefault="00387493">
      <w:pPr>
        <w:widowControl w:val="0"/>
        <w:autoSpaceDE w:val="0"/>
        <w:autoSpaceDN w:val="0"/>
        <w:adjustRightInd w:val="0"/>
        <w:spacing w:after="0" w:line="240" w:lineRule="auto"/>
        <w:jc w:val="right"/>
        <w:rPr>
          <w:rFonts w:ascii="Calibri" w:hAnsi="Calibri" w:cs="Calibri"/>
        </w:rPr>
      </w:pPr>
    </w:p>
    <w:p w:rsidR="00387493" w:rsidRDefault="00387493">
      <w:pPr>
        <w:widowControl w:val="0"/>
        <w:autoSpaceDE w:val="0"/>
        <w:autoSpaceDN w:val="0"/>
        <w:adjustRightInd w:val="0"/>
        <w:spacing w:after="0" w:line="240" w:lineRule="auto"/>
        <w:jc w:val="right"/>
        <w:rPr>
          <w:rFonts w:ascii="Calibri" w:hAnsi="Calibri" w:cs="Calibri"/>
        </w:rPr>
      </w:pPr>
    </w:p>
    <w:p w:rsidR="00387493" w:rsidRDefault="00387493">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 1</w:t>
      </w:r>
    </w:p>
    <w:p w:rsidR="00387493" w:rsidRDefault="00387493">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Законодательного Собрания</w:t>
      </w:r>
    </w:p>
    <w:p w:rsidR="00387493" w:rsidRDefault="00387493">
      <w:pPr>
        <w:widowControl w:val="0"/>
        <w:autoSpaceDE w:val="0"/>
        <w:autoSpaceDN w:val="0"/>
        <w:adjustRightInd w:val="0"/>
        <w:spacing w:after="0" w:line="240" w:lineRule="auto"/>
        <w:jc w:val="right"/>
        <w:rPr>
          <w:rFonts w:ascii="Calibri" w:hAnsi="Calibri" w:cs="Calibri"/>
        </w:rPr>
      </w:pPr>
      <w:r>
        <w:rPr>
          <w:rFonts w:ascii="Calibri" w:hAnsi="Calibri" w:cs="Calibri"/>
        </w:rPr>
        <w:t>Тверской области</w:t>
      </w:r>
    </w:p>
    <w:p w:rsidR="00387493" w:rsidRDefault="00387493">
      <w:pPr>
        <w:widowControl w:val="0"/>
        <w:autoSpaceDE w:val="0"/>
        <w:autoSpaceDN w:val="0"/>
        <w:adjustRightInd w:val="0"/>
        <w:spacing w:after="0" w:line="240" w:lineRule="auto"/>
        <w:jc w:val="right"/>
        <w:rPr>
          <w:rFonts w:ascii="Calibri" w:hAnsi="Calibri" w:cs="Calibri"/>
        </w:rPr>
      </w:pPr>
      <w:r>
        <w:rPr>
          <w:rFonts w:ascii="Calibri" w:hAnsi="Calibri" w:cs="Calibri"/>
        </w:rPr>
        <w:t>от 26 июня 2008 г. N 1083-П-4</w:t>
      </w:r>
    </w:p>
    <w:p w:rsidR="00387493" w:rsidRDefault="00387493">
      <w:pPr>
        <w:widowControl w:val="0"/>
        <w:autoSpaceDE w:val="0"/>
        <w:autoSpaceDN w:val="0"/>
        <w:adjustRightInd w:val="0"/>
        <w:spacing w:after="0" w:line="240" w:lineRule="auto"/>
        <w:jc w:val="center"/>
        <w:rPr>
          <w:rFonts w:ascii="Calibri" w:hAnsi="Calibri" w:cs="Calibri"/>
        </w:rPr>
      </w:pPr>
    </w:p>
    <w:p w:rsidR="00387493" w:rsidRDefault="00387493">
      <w:pPr>
        <w:widowControl w:val="0"/>
        <w:autoSpaceDE w:val="0"/>
        <w:autoSpaceDN w:val="0"/>
        <w:adjustRightInd w:val="0"/>
        <w:spacing w:after="0" w:line="240" w:lineRule="auto"/>
        <w:jc w:val="center"/>
        <w:rPr>
          <w:rFonts w:ascii="Calibri" w:hAnsi="Calibri" w:cs="Calibri"/>
        </w:rPr>
      </w:pPr>
      <w:bookmarkStart w:id="2" w:name="Par29"/>
      <w:bookmarkEnd w:id="2"/>
      <w:r>
        <w:rPr>
          <w:rFonts w:ascii="Calibri" w:hAnsi="Calibri" w:cs="Calibri"/>
        </w:rPr>
        <w:t>ПОЛОЖЕНИЕ</w:t>
      </w:r>
    </w:p>
    <w:p w:rsidR="00387493" w:rsidRDefault="00387493">
      <w:pPr>
        <w:widowControl w:val="0"/>
        <w:autoSpaceDE w:val="0"/>
        <w:autoSpaceDN w:val="0"/>
        <w:adjustRightInd w:val="0"/>
        <w:spacing w:after="0" w:line="240" w:lineRule="auto"/>
        <w:jc w:val="center"/>
        <w:rPr>
          <w:rFonts w:ascii="Calibri" w:hAnsi="Calibri" w:cs="Calibri"/>
        </w:rPr>
      </w:pPr>
      <w:r>
        <w:rPr>
          <w:rFonts w:ascii="Calibri" w:hAnsi="Calibri" w:cs="Calibri"/>
        </w:rPr>
        <w:t>о Консультативном Совете по противодействию коррупции</w:t>
      </w:r>
    </w:p>
    <w:p w:rsidR="00387493" w:rsidRDefault="00387493">
      <w:pPr>
        <w:widowControl w:val="0"/>
        <w:autoSpaceDE w:val="0"/>
        <w:autoSpaceDN w:val="0"/>
        <w:adjustRightInd w:val="0"/>
        <w:spacing w:after="0" w:line="240" w:lineRule="auto"/>
        <w:jc w:val="center"/>
        <w:rPr>
          <w:rFonts w:ascii="Calibri" w:hAnsi="Calibri" w:cs="Calibri"/>
        </w:rPr>
      </w:pPr>
    </w:p>
    <w:p w:rsidR="00387493" w:rsidRDefault="003874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6" w:history="1">
        <w:r>
          <w:rPr>
            <w:rFonts w:ascii="Calibri" w:hAnsi="Calibri" w:cs="Calibri"/>
            <w:color w:val="0000FF"/>
          </w:rPr>
          <w:t>Постановления</w:t>
        </w:r>
      </w:hyperlink>
      <w:r>
        <w:rPr>
          <w:rFonts w:ascii="Calibri" w:hAnsi="Calibri" w:cs="Calibri"/>
        </w:rPr>
        <w:t xml:space="preserve"> Законодательного Собрания</w:t>
      </w:r>
      <w:proofErr w:type="gramEnd"/>
    </w:p>
    <w:p w:rsidR="00387493" w:rsidRDefault="003874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Тверской области от 29.01.2009 N 1309-П-4)</w:t>
      </w:r>
      <w:proofErr w:type="gramEnd"/>
    </w:p>
    <w:p w:rsidR="00387493" w:rsidRDefault="00387493">
      <w:pPr>
        <w:widowControl w:val="0"/>
        <w:autoSpaceDE w:val="0"/>
        <w:autoSpaceDN w:val="0"/>
        <w:adjustRightInd w:val="0"/>
        <w:spacing w:after="0" w:line="240" w:lineRule="auto"/>
        <w:jc w:val="center"/>
        <w:rPr>
          <w:rFonts w:ascii="Calibri" w:hAnsi="Calibri" w:cs="Calibri"/>
        </w:rPr>
      </w:pPr>
    </w:p>
    <w:p w:rsidR="00387493" w:rsidRDefault="00387493">
      <w:pPr>
        <w:widowControl w:val="0"/>
        <w:autoSpaceDE w:val="0"/>
        <w:autoSpaceDN w:val="0"/>
        <w:adjustRightInd w:val="0"/>
        <w:spacing w:after="0" w:line="240" w:lineRule="auto"/>
        <w:jc w:val="center"/>
        <w:outlineLvl w:val="1"/>
        <w:rPr>
          <w:rFonts w:ascii="Calibri" w:hAnsi="Calibri" w:cs="Calibri"/>
        </w:rPr>
      </w:pPr>
      <w:bookmarkStart w:id="3" w:name="Par35"/>
      <w:bookmarkEnd w:id="3"/>
      <w:r>
        <w:rPr>
          <w:rFonts w:ascii="Calibri" w:hAnsi="Calibri" w:cs="Calibri"/>
        </w:rPr>
        <w:t>1. Общие положения</w:t>
      </w:r>
    </w:p>
    <w:p w:rsidR="00387493" w:rsidRDefault="00387493">
      <w:pPr>
        <w:widowControl w:val="0"/>
        <w:autoSpaceDE w:val="0"/>
        <w:autoSpaceDN w:val="0"/>
        <w:adjustRightInd w:val="0"/>
        <w:spacing w:after="0" w:line="240" w:lineRule="auto"/>
        <w:jc w:val="center"/>
        <w:rPr>
          <w:rFonts w:ascii="Calibri" w:hAnsi="Calibri" w:cs="Calibri"/>
        </w:rPr>
      </w:pP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Консультативный Совет по противодействию коррупции (далее - Консультативный Совет) является совещательным органом, созданным при Законодательном Собрании Тверской области в целях:</w:t>
      </w: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содействия Законодательному Собранию Тверской области в осуществлении деятельности, направленной на противодействие коррупции;</w:t>
      </w: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федерального законодательства, нормативных правовых актов Тверской области на предмет выявления положений, способствующих возникновению и распространению коррупции;</w:t>
      </w: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предложений, направленных на совершенствование законодательства в сфере правового обеспечения противодействия коррупционным проявлениям.</w:t>
      </w: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своей деятельности Консультативный Совет руководствуется </w:t>
      </w:r>
      <w:hyperlink r:id="rId7" w:history="1">
        <w:r>
          <w:rPr>
            <w:rFonts w:ascii="Calibri" w:hAnsi="Calibri" w:cs="Calibri"/>
            <w:color w:val="0000FF"/>
          </w:rPr>
          <w:t>Конституцией</w:t>
        </w:r>
      </w:hyperlink>
      <w:r>
        <w:rPr>
          <w:rFonts w:ascii="Calibri" w:hAnsi="Calibri" w:cs="Calibri"/>
        </w:rPr>
        <w:t xml:space="preserve"> Российской Федерацией, международными договорами Российской Федерации, нормативными правовыми актами Российской Федерации и Тверской области, </w:t>
      </w:r>
      <w:hyperlink r:id="rId8" w:history="1">
        <w:r>
          <w:rPr>
            <w:rFonts w:ascii="Calibri" w:hAnsi="Calibri" w:cs="Calibri"/>
            <w:color w:val="0000FF"/>
          </w:rPr>
          <w:t>Регламентом</w:t>
        </w:r>
      </w:hyperlink>
      <w:r>
        <w:rPr>
          <w:rFonts w:ascii="Calibri" w:hAnsi="Calibri" w:cs="Calibri"/>
        </w:rPr>
        <w:t xml:space="preserve"> Законодательного Собрания Тверской области, настоящим Положением.</w:t>
      </w:r>
    </w:p>
    <w:p w:rsidR="00387493" w:rsidRDefault="00387493">
      <w:pPr>
        <w:widowControl w:val="0"/>
        <w:autoSpaceDE w:val="0"/>
        <w:autoSpaceDN w:val="0"/>
        <w:adjustRightInd w:val="0"/>
        <w:spacing w:after="0" w:line="240" w:lineRule="auto"/>
        <w:jc w:val="center"/>
        <w:rPr>
          <w:rFonts w:ascii="Calibri" w:hAnsi="Calibri" w:cs="Calibri"/>
        </w:rPr>
      </w:pPr>
    </w:p>
    <w:p w:rsidR="00387493" w:rsidRDefault="00387493">
      <w:pPr>
        <w:widowControl w:val="0"/>
        <w:autoSpaceDE w:val="0"/>
        <w:autoSpaceDN w:val="0"/>
        <w:adjustRightInd w:val="0"/>
        <w:spacing w:after="0" w:line="240" w:lineRule="auto"/>
        <w:jc w:val="center"/>
        <w:outlineLvl w:val="1"/>
        <w:rPr>
          <w:rFonts w:ascii="Calibri" w:hAnsi="Calibri" w:cs="Calibri"/>
        </w:rPr>
      </w:pPr>
      <w:bookmarkStart w:id="4" w:name="Par43"/>
      <w:bookmarkEnd w:id="4"/>
      <w:r>
        <w:rPr>
          <w:rFonts w:ascii="Calibri" w:hAnsi="Calibri" w:cs="Calibri"/>
        </w:rPr>
        <w:t>2. Состав Консультативного Совета</w:t>
      </w:r>
    </w:p>
    <w:p w:rsidR="00387493" w:rsidRDefault="00387493">
      <w:pPr>
        <w:widowControl w:val="0"/>
        <w:autoSpaceDE w:val="0"/>
        <w:autoSpaceDN w:val="0"/>
        <w:adjustRightInd w:val="0"/>
        <w:spacing w:after="0" w:line="240" w:lineRule="auto"/>
        <w:jc w:val="center"/>
        <w:rPr>
          <w:rFonts w:ascii="Calibri" w:hAnsi="Calibri" w:cs="Calibri"/>
        </w:rPr>
      </w:pP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Консультативный Совет входят депутаты Законодательного Собрания Тверской области, представители исполнительных органов государственной власти Тверской области (по согласованию), представители правоохранительных, контролирующих органов, судов, осуществляющих свою деятельность на территории Тверской области (по согласованию).</w:t>
      </w:r>
    </w:p>
    <w:p w:rsidR="00387493" w:rsidRDefault="003874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Законодательного Собрания Тверской области от 29.01.2009 N 1309-П-4)</w:t>
      </w: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Консультативного Совета является Председатель Законодательного Собрания Тверской области.</w:t>
      </w:r>
    </w:p>
    <w:p w:rsidR="00387493" w:rsidRDefault="00387493">
      <w:pPr>
        <w:widowControl w:val="0"/>
        <w:autoSpaceDE w:val="0"/>
        <w:autoSpaceDN w:val="0"/>
        <w:adjustRightInd w:val="0"/>
        <w:spacing w:after="0" w:line="240" w:lineRule="auto"/>
        <w:jc w:val="center"/>
        <w:rPr>
          <w:rFonts w:ascii="Calibri" w:hAnsi="Calibri" w:cs="Calibri"/>
        </w:rPr>
      </w:pPr>
    </w:p>
    <w:p w:rsidR="00387493" w:rsidRDefault="00387493">
      <w:pPr>
        <w:widowControl w:val="0"/>
        <w:autoSpaceDE w:val="0"/>
        <w:autoSpaceDN w:val="0"/>
        <w:adjustRightInd w:val="0"/>
        <w:spacing w:after="0" w:line="240" w:lineRule="auto"/>
        <w:jc w:val="center"/>
        <w:outlineLvl w:val="1"/>
        <w:rPr>
          <w:rFonts w:ascii="Calibri" w:hAnsi="Calibri" w:cs="Calibri"/>
        </w:rPr>
      </w:pPr>
      <w:bookmarkStart w:id="5" w:name="Par49"/>
      <w:bookmarkEnd w:id="5"/>
      <w:r>
        <w:rPr>
          <w:rFonts w:ascii="Calibri" w:hAnsi="Calibri" w:cs="Calibri"/>
        </w:rPr>
        <w:t>3. Полномочия Консультативного Совета</w:t>
      </w:r>
    </w:p>
    <w:p w:rsidR="00387493" w:rsidRDefault="00387493">
      <w:pPr>
        <w:widowControl w:val="0"/>
        <w:autoSpaceDE w:val="0"/>
        <w:autoSpaceDN w:val="0"/>
        <w:adjustRightInd w:val="0"/>
        <w:spacing w:after="0" w:line="240" w:lineRule="auto"/>
        <w:jc w:val="center"/>
        <w:rPr>
          <w:rFonts w:ascii="Calibri" w:hAnsi="Calibri" w:cs="Calibri"/>
        </w:rPr>
      </w:pP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Консультативный Совет:</w:t>
      </w: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исследование законодательства в целях выявления положений, способствующих возникновению и распространению коррупции;</w:t>
      </w: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выявления положений, способствующих возникновению и распространению коррупции, осуществляет рассмотрение проектов нормативных правовых актов Тверской области, принятие которых входит в компетенцию Законодательного Собрания Тверской области;</w:t>
      </w: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предложения для рассмотрения Законодательным Собранием Тверской области по проектам федеральных законов, направленных Государственной Думой Федерального Собрания Российской Федерации в Законодательное Собрание Тверской области, в части, касающейся противодействия коррупции;</w:t>
      </w: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предложения по совершенствованию законодательства в сфере правового обеспечения противодействия коррупции, в том числе по внесению Законодательным Собранием Тверской области законодательных инициатив в Государственную Думу Федерального Собрания Российской Федерации;</w:t>
      </w: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взаимодействует с федеральными органами государственной власти и их территориальными органами, федеральными государственными органами, Прокуратурой Тверской области, органами государственной власти Тверской области, государственными органами Тверской области, органами местного самоуправления Тверской области;</w:t>
      </w:r>
    </w:p>
    <w:p w:rsidR="00387493" w:rsidRDefault="003874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Законодательного Собрания Тверской области от 29.01.2009 N 1309-П-4)</w:t>
      </w: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взаимодействует с Комиссией Государственной Думы Федерального Собрания Российской Федерации по законодательному обеспечению противодействия коррупции, с представительными (законодательными) органами государственной власти субъектов Российской Федерации, изучает опыт деятельности указанных органов в сфере правового обеспечения противодействия коррупции;</w:t>
      </w: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депутатов Законодательного Собрания Тверской области о результатах деятельности Консультативного Совета;</w:t>
      </w: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в соответствии с направлениями деятельности Консультативного Совета.</w:t>
      </w:r>
    </w:p>
    <w:p w:rsidR="00387493" w:rsidRDefault="00387493">
      <w:pPr>
        <w:widowControl w:val="0"/>
        <w:autoSpaceDE w:val="0"/>
        <w:autoSpaceDN w:val="0"/>
        <w:adjustRightInd w:val="0"/>
        <w:spacing w:after="0" w:line="240" w:lineRule="auto"/>
        <w:jc w:val="center"/>
        <w:rPr>
          <w:rFonts w:ascii="Calibri" w:hAnsi="Calibri" w:cs="Calibri"/>
        </w:rPr>
      </w:pPr>
    </w:p>
    <w:p w:rsidR="00387493" w:rsidRDefault="00387493">
      <w:pPr>
        <w:widowControl w:val="0"/>
        <w:autoSpaceDE w:val="0"/>
        <w:autoSpaceDN w:val="0"/>
        <w:adjustRightInd w:val="0"/>
        <w:spacing w:after="0" w:line="240" w:lineRule="auto"/>
        <w:jc w:val="center"/>
        <w:outlineLvl w:val="1"/>
        <w:rPr>
          <w:rFonts w:ascii="Calibri" w:hAnsi="Calibri" w:cs="Calibri"/>
        </w:rPr>
      </w:pPr>
      <w:bookmarkStart w:id="6" w:name="Par62"/>
      <w:bookmarkEnd w:id="6"/>
      <w:r>
        <w:rPr>
          <w:rFonts w:ascii="Calibri" w:hAnsi="Calibri" w:cs="Calibri"/>
        </w:rPr>
        <w:t>4. Организация деятельности Консультативного Совета</w:t>
      </w:r>
    </w:p>
    <w:p w:rsidR="00387493" w:rsidRDefault="00387493">
      <w:pPr>
        <w:widowControl w:val="0"/>
        <w:autoSpaceDE w:val="0"/>
        <w:autoSpaceDN w:val="0"/>
        <w:adjustRightInd w:val="0"/>
        <w:spacing w:after="0" w:line="240" w:lineRule="auto"/>
        <w:jc w:val="center"/>
        <w:rPr>
          <w:rFonts w:ascii="Calibri" w:hAnsi="Calibri" w:cs="Calibri"/>
        </w:rPr>
      </w:pP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формой работы Консультативного Совета являются его заседания, которые проводятся не реже одного раза в два месяца.</w:t>
      </w: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Заседания могут быть как открытыми, так и закрытыми, могут проводиться выездные заседания.</w:t>
      </w: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работы Консультативного Совета определяется Консультативным Советом самостоятельно.</w:t>
      </w: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Консультативного Совета:</w:t>
      </w: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работу Консультативного Совета;</w:t>
      </w: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созывает и проводит заседания Консультативного Совета;</w:t>
      </w: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Консультативный Совет в отношениях с федеральными органами государственной власти и их территориальными органами, федеральными государственными органами, органами государственной власти Тверской области и иных субъектов Российской Федерации, органами местного самоуправления Тверской области;</w:t>
      </w: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принимает правовые акты в части деятельности Консультативного Совета;</w:t>
      </w: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количественный и персональный состав Консультативного Совета;</w:t>
      </w: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w:t>
      </w: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работе Консультативного Совета могут быть привлечены специалисты, эксперты и другие лица.</w:t>
      </w: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Консультативный Совет принимает решения, которые носят рекомендательный характер.</w:t>
      </w: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Консультативного Совета оформляется протоколом, который подписывается Председателем Консультативного Совета.</w:t>
      </w: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полученная Консультативным Советом в ходе рассмотрения вопроса, может быть использована только в порядке, предусмотренном федеральным законодательством об информации, информатизации и защите информации.</w:t>
      </w:r>
    </w:p>
    <w:p w:rsidR="00387493" w:rsidRDefault="00387493">
      <w:pPr>
        <w:widowControl w:val="0"/>
        <w:autoSpaceDE w:val="0"/>
        <w:autoSpaceDN w:val="0"/>
        <w:adjustRightInd w:val="0"/>
        <w:spacing w:after="0" w:line="240" w:lineRule="auto"/>
        <w:jc w:val="center"/>
        <w:rPr>
          <w:rFonts w:ascii="Calibri" w:hAnsi="Calibri" w:cs="Calibri"/>
        </w:rPr>
      </w:pPr>
    </w:p>
    <w:p w:rsidR="00387493" w:rsidRDefault="00387493">
      <w:pPr>
        <w:widowControl w:val="0"/>
        <w:autoSpaceDE w:val="0"/>
        <w:autoSpaceDN w:val="0"/>
        <w:adjustRightInd w:val="0"/>
        <w:spacing w:after="0" w:line="240" w:lineRule="auto"/>
        <w:jc w:val="center"/>
        <w:outlineLvl w:val="1"/>
        <w:rPr>
          <w:rFonts w:ascii="Calibri" w:hAnsi="Calibri" w:cs="Calibri"/>
        </w:rPr>
      </w:pPr>
      <w:bookmarkStart w:id="7" w:name="Par79"/>
      <w:bookmarkEnd w:id="7"/>
      <w:r>
        <w:rPr>
          <w:rFonts w:ascii="Calibri" w:hAnsi="Calibri" w:cs="Calibri"/>
        </w:rPr>
        <w:t>5. Обеспечение деятельности Консультативного Совета</w:t>
      </w:r>
    </w:p>
    <w:p w:rsidR="00387493" w:rsidRDefault="00387493">
      <w:pPr>
        <w:widowControl w:val="0"/>
        <w:autoSpaceDE w:val="0"/>
        <w:autoSpaceDN w:val="0"/>
        <w:adjustRightInd w:val="0"/>
        <w:spacing w:after="0" w:line="240" w:lineRule="auto"/>
        <w:jc w:val="center"/>
        <w:rPr>
          <w:rFonts w:ascii="Calibri" w:hAnsi="Calibri" w:cs="Calibri"/>
        </w:rPr>
      </w:pPr>
    </w:p>
    <w:p w:rsidR="00387493" w:rsidRDefault="003874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Организационное, документационное, информационное, материально-техническое и иное обеспечение деятельности Консультативного Совета осуществляется аппаратом Законодательного Собрания Тверской области.</w:t>
      </w:r>
    </w:p>
    <w:p w:rsidR="00387493" w:rsidRDefault="00387493">
      <w:pPr>
        <w:widowControl w:val="0"/>
        <w:autoSpaceDE w:val="0"/>
        <w:autoSpaceDN w:val="0"/>
        <w:adjustRightInd w:val="0"/>
        <w:spacing w:after="0" w:line="240" w:lineRule="auto"/>
        <w:ind w:firstLine="540"/>
        <w:jc w:val="both"/>
        <w:rPr>
          <w:rFonts w:ascii="Calibri" w:hAnsi="Calibri" w:cs="Calibri"/>
        </w:rPr>
      </w:pPr>
    </w:p>
    <w:p w:rsidR="00387493" w:rsidRDefault="00387493">
      <w:pPr>
        <w:widowControl w:val="0"/>
        <w:autoSpaceDE w:val="0"/>
        <w:autoSpaceDN w:val="0"/>
        <w:adjustRightInd w:val="0"/>
        <w:spacing w:after="0" w:line="240" w:lineRule="auto"/>
        <w:ind w:firstLine="540"/>
        <w:jc w:val="both"/>
        <w:rPr>
          <w:rFonts w:ascii="Calibri" w:hAnsi="Calibri" w:cs="Calibri"/>
        </w:rPr>
      </w:pPr>
    </w:p>
    <w:p w:rsidR="00387493" w:rsidRDefault="003874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30CE" w:rsidRDefault="003530CE">
      <w:bookmarkStart w:id="8" w:name="_GoBack"/>
      <w:bookmarkEnd w:id="8"/>
    </w:p>
    <w:sectPr w:rsidR="003530CE" w:rsidSect="00F20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39"/>
    <w:rsid w:val="00014363"/>
    <w:rsid w:val="00020B7F"/>
    <w:rsid w:val="0002616F"/>
    <w:rsid w:val="00026ABE"/>
    <w:rsid w:val="00034847"/>
    <w:rsid w:val="000475F6"/>
    <w:rsid w:val="00051C31"/>
    <w:rsid w:val="000554DD"/>
    <w:rsid w:val="000650B4"/>
    <w:rsid w:val="00065137"/>
    <w:rsid w:val="00071859"/>
    <w:rsid w:val="000727DD"/>
    <w:rsid w:val="00075C87"/>
    <w:rsid w:val="000772A8"/>
    <w:rsid w:val="0009077D"/>
    <w:rsid w:val="00091B34"/>
    <w:rsid w:val="000944BE"/>
    <w:rsid w:val="000A0586"/>
    <w:rsid w:val="000A50EF"/>
    <w:rsid w:val="000A520B"/>
    <w:rsid w:val="000A63B2"/>
    <w:rsid w:val="000C0AC9"/>
    <w:rsid w:val="000C3545"/>
    <w:rsid w:val="000D21FA"/>
    <w:rsid w:val="000D3D69"/>
    <w:rsid w:val="000D57D3"/>
    <w:rsid w:val="000D6035"/>
    <w:rsid w:val="000E0554"/>
    <w:rsid w:val="000E0CE3"/>
    <w:rsid w:val="000E1293"/>
    <w:rsid w:val="000E1431"/>
    <w:rsid w:val="000E290D"/>
    <w:rsid w:val="000E2F20"/>
    <w:rsid w:val="000E34DD"/>
    <w:rsid w:val="000F0852"/>
    <w:rsid w:val="000F40CE"/>
    <w:rsid w:val="00101041"/>
    <w:rsid w:val="00103C2E"/>
    <w:rsid w:val="00106722"/>
    <w:rsid w:val="001074A6"/>
    <w:rsid w:val="00113658"/>
    <w:rsid w:val="00114700"/>
    <w:rsid w:val="001155D1"/>
    <w:rsid w:val="001259B0"/>
    <w:rsid w:val="00127E89"/>
    <w:rsid w:val="001310B2"/>
    <w:rsid w:val="001358A4"/>
    <w:rsid w:val="0013726E"/>
    <w:rsid w:val="00143C9A"/>
    <w:rsid w:val="0014470D"/>
    <w:rsid w:val="00144D8A"/>
    <w:rsid w:val="001521E8"/>
    <w:rsid w:val="0016385D"/>
    <w:rsid w:val="00163DEE"/>
    <w:rsid w:val="001645C1"/>
    <w:rsid w:val="00175C43"/>
    <w:rsid w:val="00184A98"/>
    <w:rsid w:val="00192ACC"/>
    <w:rsid w:val="00193F02"/>
    <w:rsid w:val="001946FD"/>
    <w:rsid w:val="001978DB"/>
    <w:rsid w:val="001979E6"/>
    <w:rsid w:val="001B103C"/>
    <w:rsid w:val="001B1C9C"/>
    <w:rsid w:val="001B3956"/>
    <w:rsid w:val="001B509C"/>
    <w:rsid w:val="001B5BE7"/>
    <w:rsid w:val="001B7AC6"/>
    <w:rsid w:val="001C0983"/>
    <w:rsid w:val="001D01D4"/>
    <w:rsid w:val="001D6A2C"/>
    <w:rsid w:val="001F24C7"/>
    <w:rsid w:val="001F3C0B"/>
    <w:rsid w:val="001F3FE3"/>
    <w:rsid w:val="001F690F"/>
    <w:rsid w:val="001F6F65"/>
    <w:rsid w:val="001F735A"/>
    <w:rsid w:val="002075D9"/>
    <w:rsid w:val="00210B50"/>
    <w:rsid w:val="002127C6"/>
    <w:rsid w:val="00212AE6"/>
    <w:rsid w:val="00225B65"/>
    <w:rsid w:val="00226B85"/>
    <w:rsid w:val="002314C3"/>
    <w:rsid w:val="002350DD"/>
    <w:rsid w:val="00241AD0"/>
    <w:rsid w:val="002420F5"/>
    <w:rsid w:val="00252CB6"/>
    <w:rsid w:val="00261392"/>
    <w:rsid w:val="00262E86"/>
    <w:rsid w:val="0026329F"/>
    <w:rsid w:val="00272D68"/>
    <w:rsid w:val="00272E9D"/>
    <w:rsid w:val="00273D18"/>
    <w:rsid w:val="002754B1"/>
    <w:rsid w:val="002822F6"/>
    <w:rsid w:val="0028798E"/>
    <w:rsid w:val="0029424A"/>
    <w:rsid w:val="00295800"/>
    <w:rsid w:val="00297930"/>
    <w:rsid w:val="002A059B"/>
    <w:rsid w:val="002A0E39"/>
    <w:rsid w:val="002A1AFA"/>
    <w:rsid w:val="002A54A3"/>
    <w:rsid w:val="002A5A55"/>
    <w:rsid w:val="002B4989"/>
    <w:rsid w:val="002B4F92"/>
    <w:rsid w:val="002B658A"/>
    <w:rsid w:val="002C1421"/>
    <w:rsid w:val="002C4693"/>
    <w:rsid w:val="002C5533"/>
    <w:rsid w:val="002E2805"/>
    <w:rsid w:val="002F091D"/>
    <w:rsid w:val="002F4EBF"/>
    <w:rsid w:val="002F60E3"/>
    <w:rsid w:val="002F61BF"/>
    <w:rsid w:val="002F770E"/>
    <w:rsid w:val="00305F06"/>
    <w:rsid w:val="00307A07"/>
    <w:rsid w:val="00311DCE"/>
    <w:rsid w:val="003230CF"/>
    <w:rsid w:val="0032749E"/>
    <w:rsid w:val="003275FA"/>
    <w:rsid w:val="00334C5F"/>
    <w:rsid w:val="00337112"/>
    <w:rsid w:val="003378C7"/>
    <w:rsid w:val="00346410"/>
    <w:rsid w:val="0035120E"/>
    <w:rsid w:val="003530CE"/>
    <w:rsid w:val="00353782"/>
    <w:rsid w:val="00353E03"/>
    <w:rsid w:val="003565D7"/>
    <w:rsid w:val="00370903"/>
    <w:rsid w:val="00371B8D"/>
    <w:rsid w:val="00374270"/>
    <w:rsid w:val="00377CC5"/>
    <w:rsid w:val="00383BAD"/>
    <w:rsid w:val="00387493"/>
    <w:rsid w:val="003934EF"/>
    <w:rsid w:val="00397674"/>
    <w:rsid w:val="00397CF0"/>
    <w:rsid w:val="003B083B"/>
    <w:rsid w:val="003B0EEA"/>
    <w:rsid w:val="003B1229"/>
    <w:rsid w:val="003B2185"/>
    <w:rsid w:val="003C3021"/>
    <w:rsid w:val="003C33F2"/>
    <w:rsid w:val="003D6476"/>
    <w:rsid w:val="003E075A"/>
    <w:rsid w:val="003F122C"/>
    <w:rsid w:val="003F1E17"/>
    <w:rsid w:val="003F2E4F"/>
    <w:rsid w:val="0040775A"/>
    <w:rsid w:val="0040788D"/>
    <w:rsid w:val="00407D36"/>
    <w:rsid w:val="00415801"/>
    <w:rsid w:val="00416CEC"/>
    <w:rsid w:val="00420110"/>
    <w:rsid w:val="004207C7"/>
    <w:rsid w:val="0042351B"/>
    <w:rsid w:val="0042516A"/>
    <w:rsid w:val="004311F9"/>
    <w:rsid w:val="00432C82"/>
    <w:rsid w:val="00440D94"/>
    <w:rsid w:val="004411D7"/>
    <w:rsid w:val="004414D8"/>
    <w:rsid w:val="00444724"/>
    <w:rsid w:val="004468A5"/>
    <w:rsid w:val="0045117E"/>
    <w:rsid w:val="00455D0B"/>
    <w:rsid w:val="004612FC"/>
    <w:rsid w:val="00462DF8"/>
    <w:rsid w:val="004659B2"/>
    <w:rsid w:val="00470A2B"/>
    <w:rsid w:val="00476E29"/>
    <w:rsid w:val="00482830"/>
    <w:rsid w:val="00486E37"/>
    <w:rsid w:val="004961D5"/>
    <w:rsid w:val="004A041B"/>
    <w:rsid w:val="004A0EB7"/>
    <w:rsid w:val="004A272C"/>
    <w:rsid w:val="004A7ECC"/>
    <w:rsid w:val="004B1BB5"/>
    <w:rsid w:val="004B565E"/>
    <w:rsid w:val="004C5118"/>
    <w:rsid w:val="004C57EA"/>
    <w:rsid w:val="004C71B9"/>
    <w:rsid w:val="004C7AD7"/>
    <w:rsid w:val="004C7B78"/>
    <w:rsid w:val="004D1BB7"/>
    <w:rsid w:val="004D4003"/>
    <w:rsid w:val="004D7358"/>
    <w:rsid w:val="004E311C"/>
    <w:rsid w:val="004E4CC4"/>
    <w:rsid w:val="004E4ED5"/>
    <w:rsid w:val="004E5163"/>
    <w:rsid w:val="004F169A"/>
    <w:rsid w:val="004F533F"/>
    <w:rsid w:val="00500277"/>
    <w:rsid w:val="0050056E"/>
    <w:rsid w:val="0050402C"/>
    <w:rsid w:val="005073AA"/>
    <w:rsid w:val="00510C33"/>
    <w:rsid w:val="00512634"/>
    <w:rsid w:val="00514F18"/>
    <w:rsid w:val="00516A3D"/>
    <w:rsid w:val="005206A6"/>
    <w:rsid w:val="005210E9"/>
    <w:rsid w:val="005224D4"/>
    <w:rsid w:val="00522528"/>
    <w:rsid w:val="00524D75"/>
    <w:rsid w:val="00532336"/>
    <w:rsid w:val="0053400C"/>
    <w:rsid w:val="00534BD4"/>
    <w:rsid w:val="005368B5"/>
    <w:rsid w:val="005369C9"/>
    <w:rsid w:val="00536D5B"/>
    <w:rsid w:val="0055566F"/>
    <w:rsid w:val="005631D2"/>
    <w:rsid w:val="00564BFA"/>
    <w:rsid w:val="00574A74"/>
    <w:rsid w:val="00575EB7"/>
    <w:rsid w:val="00582084"/>
    <w:rsid w:val="0058451F"/>
    <w:rsid w:val="00585E95"/>
    <w:rsid w:val="00591DDC"/>
    <w:rsid w:val="00592619"/>
    <w:rsid w:val="00592C11"/>
    <w:rsid w:val="005A086B"/>
    <w:rsid w:val="005A79D6"/>
    <w:rsid w:val="005B00C4"/>
    <w:rsid w:val="005B14E5"/>
    <w:rsid w:val="005B2B14"/>
    <w:rsid w:val="005B2FC4"/>
    <w:rsid w:val="005B6139"/>
    <w:rsid w:val="005C4105"/>
    <w:rsid w:val="005D38EA"/>
    <w:rsid w:val="005F2163"/>
    <w:rsid w:val="005F28E3"/>
    <w:rsid w:val="005F2ABE"/>
    <w:rsid w:val="005F4165"/>
    <w:rsid w:val="006019E4"/>
    <w:rsid w:val="00605D6A"/>
    <w:rsid w:val="006075FD"/>
    <w:rsid w:val="0060768C"/>
    <w:rsid w:val="006115CA"/>
    <w:rsid w:val="006162D0"/>
    <w:rsid w:val="00617721"/>
    <w:rsid w:val="0062176C"/>
    <w:rsid w:val="00621CA1"/>
    <w:rsid w:val="006224D8"/>
    <w:rsid w:val="00625374"/>
    <w:rsid w:val="00626AFD"/>
    <w:rsid w:val="00632186"/>
    <w:rsid w:val="006328B3"/>
    <w:rsid w:val="00633671"/>
    <w:rsid w:val="006371F5"/>
    <w:rsid w:val="0064310B"/>
    <w:rsid w:val="006633D0"/>
    <w:rsid w:val="00670281"/>
    <w:rsid w:val="006776B7"/>
    <w:rsid w:val="006828C5"/>
    <w:rsid w:val="00682BDB"/>
    <w:rsid w:val="0068556A"/>
    <w:rsid w:val="006863A5"/>
    <w:rsid w:val="00691D00"/>
    <w:rsid w:val="006937CD"/>
    <w:rsid w:val="006952DA"/>
    <w:rsid w:val="006A06A6"/>
    <w:rsid w:val="006A4142"/>
    <w:rsid w:val="006B2584"/>
    <w:rsid w:val="006C5E3F"/>
    <w:rsid w:val="006C7F61"/>
    <w:rsid w:val="006D2256"/>
    <w:rsid w:val="006E2762"/>
    <w:rsid w:val="006E7CEC"/>
    <w:rsid w:val="006F1C33"/>
    <w:rsid w:val="006F21A1"/>
    <w:rsid w:val="006F29C7"/>
    <w:rsid w:val="006F6DED"/>
    <w:rsid w:val="006F7019"/>
    <w:rsid w:val="00710A2F"/>
    <w:rsid w:val="007215AB"/>
    <w:rsid w:val="007247E5"/>
    <w:rsid w:val="0072641B"/>
    <w:rsid w:val="00727801"/>
    <w:rsid w:val="00730782"/>
    <w:rsid w:val="007321B3"/>
    <w:rsid w:val="00732DA5"/>
    <w:rsid w:val="00733ECD"/>
    <w:rsid w:val="00747C9D"/>
    <w:rsid w:val="007614CD"/>
    <w:rsid w:val="00766ED2"/>
    <w:rsid w:val="00767CC7"/>
    <w:rsid w:val="007744B1"/>
    <w:rsid w:val="00774741"/>
    <w:rsid w:val="00776E8C"/>
    <w:rsid w:val="00780842"/>
    <w:rsid w:val="00784F8B"/>
    <w:rsid w:val="00793E69"/>
    <w:rsid w:val="00794437"/>
    <w:rsid w:val="00796C03"/>
    <w:rsid w:val="007A148D"/>
    <w:rsid w:val="007A1B47"/>
    <w:rsid w:val="007A48DB"/>
    <w:rsid w:val="007A4CE6"/>
    <w:rsid w:val="007A75DB"/>
    <w:rsid w:val="007B1848"/>
    <w:rsid w:val="007B1F24"/>
    <w:rsid w:val="007B2476"/>
    <w:rsid w:val="007C65CB"/>
    <w:rsid w:val="007C7645"/>
    <w:rsid w:val="007E2CCD"/>
    <w:rsid w:val="007E3A07"/>
    <w:rsid w:val="007E60A5"/>
    <w:rsid w:val="007F1AA2"/>
    <w:rsid w:val="007F20D1"/>
    <w:rsid w:val="007F2979"/>
    <w:rsid w:val="00802679"/>
    <w:rsid w:val="00803473"/>
    <w:rsid w:val="00806DE2"/>
    <w:rsid w:val="00812967"/>
    <w:rsid w:val="00815326"/>
    <w:rsid w:val="008169C3"/>
    <w:rsid w:val="0082219B"/>
    <w:rsid w:val="00822E22"/>
    <w:rsid w:val="0083247E"/>
    <w:rsid w:val="00833671"/>
    <w:rsid w:val="008437BD"/>
    <w:rsid w:val="00854733"/>
    <w:rsid w:val="00855025"/>
    <w:rsid w:val="00857538"/>
    <w:rsid w:val="00862465"/>
    <w:rsid w:val="00875B42"/>
    <w:rsid w:val="008806DD"/>
    <w:rsid w:val="00883EAA"/>
    <w:rsid w:val="00884504"/>
    <w:rsid w:val="00884EB5"/>
    <w:rsid w:val="00887296"/>
    <w:rsid w:val="00895604"/>
    <w:rsid w:val="00897928"/>
    <w:rsid w:val="008A6D3F"/>
    <w:rsid w:val="008B3680"/>
    <w:rsid w:val="008C40A8"/>
    <w:rsid w:val="008C4489"/>
    <w:rsid w:val="008D0858"/>
    <w:rsid w:val="008D2205"/>
    <w:rsid w:val="008D3A86"/>
    <w:rsid w:val="008E0670"/>
    <w:rsid w:val="008E112C"/>
    <w:rsid w:val="008E2D14"/>
    <w:rsid w:val="008E3234"/>
    <w:rsid w:val="008E69D9"/>
    <w:rsid w:val="008F2CB8"/>
    <w:rsid w:val="0090196B"/>
    <w:rsid w:val="00901F5A"/>
    <w:rsid w:val="00903943"/>
    <w:rsid w:val="00920940"/>
    <w:rsid w:val="00920CE2"/>
    <w:rsid w:val="00925F1C"/>
    <w:rsid w:val="00926A57"/>
    <w:rsid w:val="0094699B"/>
    <w:rsid w:val="00947D37"/>
    <w:rsid w:val="009519DC"/>
    <w:rsid w:val="00952C59"/>
    <w:rsid w:val="009605BB"/>
    <w:rsid w:val="0096061D"/>
    <w:rsid w:val="00975352"/>
    <w:rsid w:val="0097729A"/>
    <w:rsid w:val="00980EAC"/>
    <w:rsid w:val="0098278A"/>
    <w:rsid w:val="00985453"/>
    <w:rsid w:val="009855B7"/>
    <w:rsid w:val="00986B8E"/>
    <w:rsid w:val="00996884"/>
    <w:rsid w:val="009A3E2A"/>
    <w:rsid w:val="009B40CE"/>
    <w:rsid w:val="009B57E9"/>
    <w:rsid w:val="009B5E30"/>
    <w:rsid w:val="009B6C11"/>
    <w:rsid w:val="009B7F17"/>
    <w:rsid w:val="009C4E83"/>
    <w:rsid w:val="009D67C7"/>
    <w:rsid w:val="009E119F"/>
    <w:rsid w:val="009E2D8A"/>
    <w:rsid w:val="009E35E9"/>
    <w:rsid w:val="009F23C8"/>
    <w:rsid w:val="009F2FDD"/>
    <w:rsid w:val="009F4521"/>
    <w:rsid w:val="009F4FE6"/>
    <w:rsid w:val="00A04311"/>
    <w:rsid w:val="00A07794"/>
    <w:rsid w:val="00A11040"/>
    <w:rsid w:val="00A20D99"/>
    <w:rsid w:val="00A20F87"/>
    <w:rsid w:val="00A23969"/>
    <w:rsid w:val="00A3415B"/>
    <w:rsid w:val="00A37F53"/>
    <w:rsid w:val="00A426E8"/>
    <w:rsid w:val="00A519D7"/>
    <w:rsid w:val="00A61876"/>
    <w:rsid w:val="00A61D14"/>
    <w:rsid w:val="00A6401F"/>
    <w:rsid w:val="00A71B05"/>
    <w:rsid w:val="00A75689"/>
    <w:rsid w:val="00A75CBA"/>
    <w:rsid w:val="00A76B70"/>
    <w:rsid w:val="00A80C1C"/>
    <w:rsid w:val="00A86E06"/>
    <w:rsid w:val="00A870E5"/>
    <w:rsid w:val="00A87D19"/>
    <w:rsid w:val="00A9464E"/>
    <w:rsid w:val="00A96AFB"/>
    <w:rsid w:val="00AA0EF1"/>
    <w:rsid w:val="00AA5C41"/>
    <w:rsid w:val="00AA69EB"/>
    <w:rsid w:val="00AB26E9"/>
    <w:rsid w:val="00AB49AE"/>
    <w:rsid w:val="00AC196D"/>
    <w:rsid w:val="00AC37D5"/>
    <w:rsid w:val="00AD14DD"/>
    <w:rsid w:val="00AD3259"/>
    <w:rsid w:val="00AD5B17"/>
    <w:rsid w:val="00AD5E7B"/>
    <w:rsid w:val="00AD608A"/>
    <w:rsid w:val="00AE2771"/>
    <w:rsid w:val="00AE2C15"/>
    <w:rsid w:val="00B10692"/>
    <w:rsid w:val="00B14A90"/>
    <w:rsid w:val="00B15AC8"/>
    <w:rsid w:val="00B20073"/>
    <w:rsid w:val="00B20BF6"/>
    <w:rsid w:val="00B21D4F"/>
    <w:rsid w:val="00B22065"/>
    <w:rsid w:val="00B229B1"/>
    <w:rsid w:val="00B2501A"/>
    <w:rsid w:val="00B2530D"/>
    <w:rsid w:val="00B25FA1"/>
    <w:rsid w:val="00B3761A"/>
    <w:rsid w:val="00B37681"/>
    <w:rsid w:val="00B40092"/>
    <w:rsid w:val="00B4052A"/>
    <w:rsid w:val="00B40CD4"/>
    <w:rsid w:val="00B4424D"/>
    <w:rsid w:val="00B46CA6"/>
    <w:rsid w:val="00B57F63"/>
    <w:rsid w:val="00B6236D"/>
    <w:rsid w:val="00B63ADE"/>
    <w:rsid w:val="00B63DB8"/>
    <w:rsid w:val="00B70C7E"/>
    <w:rsid w:val="00B7111A"/>
    <w:rsid w:val="00B713FF"/>
    <w:rsid w:val="00B723A5"/>
    <w:rsid w:val="00B80185"/>
    <w:rsid w:val="00B80927"/>
    <w:rsid w:val="00B92BCD"/>
    <w:rsid w:val="00B931C0"/>
    <w:rsid w:val="00B97D66"/>
    <w:rsid w:val="00BA2CD0"/>
    <w:rsid w:val="00BB1958"/>
    <w:rsid w:val="00BB3F52"/>
    <w:rsid w:val="00BB4684"/>
    <w:rsid w:val="00BB4735"/>
    <w:rsid w:val="00BB6400"/>
    <w:rsid w:val="00BB6574"/>
    <w:rsid w:val="00BB6798"/>
    <w:rsid w:val="00BB7C10"/>
    <w:rsid w:val="00BC41ED"/>
    <w:rsid w:val="00BC63BB"/>
    <w:rsid w:val="00BC64D6"/>
    <w:rsid w:val="00BD6C7E"/>
    <w:rsid w:val="00BF7016"/>
    <w:rsid w:val="00C018B9"/>
    <w:rsid w:val="00C01C0F"/>
    <w:rsid w:val="00C01E0E"/>
    <w:rsid w:val="00C029C6"/>
    <w:rsid w:val="00C10346"/>
    <w:rsid w:val="00C107C2"/>
    <w:rsid w:val="00C14CE3"/>
    <w:rsid w:val="00C2123C"/>
    <w:rsid w:val="00C25C49"/>
    <w:rsid w:val="00C30AC5"/>
    <w:rsid w:val="00C34AB1"/>
    <w:rsid w:val="00C370F6"/>
    <w:rsid w:val="00C37293"/>
    <w:rsid w:val="00C40B39"/>
    <w:rsid w:val="00C40F81"/>
    <w:rsid w:val="00C42515"/>
    <w:rsid w:val="00C6068B"/>
    <w:rsid w:val="00C606DF"/>
    <w:rsid w:val="00C74369"/>
    <w:rsid w:val="00C75B8F"/>
    <w:rsid w:val="00C86A60"/>
    <w:rsid w:val="00C86B04"/>
    <w:rsid w:val="00C948EC"/>
    <w:rsid w:val="00C96388"/>
    <w:rsid w:val="00C9678B"/>
    <w:rsid w:val="00C9679A"/>
    <w:rsid w:val="00CA39DB"/>
    <w:rsid w:val="00CA4DDF"/>
    <w:rsid w:val="00CB26EC"/>
    <w:rsid w:val="00CB4183"/>
    <w:rsid w:val="00CB4A11"/>
    <w:rsid w:val="00CC3A9D"/>
    <w:rsid w:val="00CC4496"/>
    <w:rsid w:val="00CC51E6"/>
    <w:rsid w:val="00CC7F24"/>
    <w:rsid w:val="00CD0357"/>
    <w:rsid w:val="00CD0EFA"/>
    <w:rsid w:val="00CD267A"/>
    <w:rsid w:val="00CD6F42"/>
    <w:rsid w:val="00CE064E"/>
    <w:rsid w:val="00CE69F7"/>
    <w:rsid w:val="00D01ABA"/>
    <w:rsid w:val="00D037AC"/>
    <w:rsid w:val="00D11D50"/>
    <w:rsid w:val="00D1478B"/>
    <w:rsid w:val="00D2082D"/>
    <w:rsid w:val="00D217AE"/>
    <w:rsid w:val="00D22D10"/>
    <w:rsid w:val="00D23D68"/>
    <w:rsid w:val="00D23D81"/>
    <w:rsid w:val="00D2681B"/>
    <w:rsid w:val="00D3315B"/>
    <w:rsid w:val="00D33F0D"/>
    <w:rsid w:val="00D50FEF"/>
    <w:rsid w:val="00D51B3C"/>
    <w:rsid w:val="00D52B07"/>
    <w:rsid w:val="00D566DB"/>
    <w:rsid w:val="00D57910"/>
    <w:rsid w:val="00D614B9"/>
    <w:rsid w:val="00D67669"/>
    <w:rsid w:val="00D72DAA"/>
    <w:rsid w:val="00D8161F"/>
    <w:rsid w:val="00D855C0"/>
    <w:rsid w:val="00D866D9"/>
    <w:rsid w:val="00D927A8"/>
    <w:rsid w:val="00D96ABB"/>
    <w:rsid w:val="00D97279"/>
    <w:rsid w:val="00DB392F"/>
    <w:rsid w:val="00DB4A11"/>
    <w:rsid w:val="00DB6875"/>
    <w:rsid w:val="00DB7457"/>
    <w:rsid w:val="00DB752E"/>
    <w:rsid w:val="00DB7B17"/>
    <w:rsid w:val="00DD47FA"/>
    <w:rsid w:val="00DD5174"/>
    <w:rsid w:val="00DE3938"/>
    <w:rsid w:val="00DE4F08"/>
    <w:rsid w:val="00DE7B06"/>
    <w:rsid w:val="00DF5861"/>
    <w:rsid w:val="00E002D1"/>
    <w:rsid w:val="00E0098F"/>
    <w:rsid w:val="00E076F6"/>
    <w:rsid w:val="00E21176"/>
    <w:rsid w:val="00E226B5"/>
    <w:rsid w:val="00E24109"/>
    <w:rsid w:val="00E263C4"/>
    <w:rsid w:val="00E27212"/>
    <w:rsid w:val="00E27357"/>
    <w:rsid w:val="00E30A06"/>
    <w:rsid w:val="00E31DDA"/>
    <w:rsid w:val="00E353A9"/>
    <w:rsid w:val="00E35BDC"/>
    <w:rsid w:val="00E3787D"/>
    <w:rsid w:val="00E4065B"/>
    <w:rsid w:val="00E4098C"/>
    <w:rsid w:val="00E40D5F"/>
    <w:rsid w:val="00E42497"/>
    <w:rsid w:val="00E46E34"/>
    <w:rsid w:val="00E57A9B"/>
    <w:rsid w:val="00E64C39"/>
    <w:rsid w:val="00E66571"/>
    <w:rsid w:val="00E6730F"/>
    <w:rsid w:val="00E70128"/>
    <w:rsid w:val="00E76757"/>
    <w:rsid w:val="00E80856"/>
    <w:rsid w:val="00E96674"/>
    <w:rsid w:val="00EA17C7"/>
    <w:rsid w:val="00EA29C2"/>
    <w:rsid w:val="00EA4326"/>
    <w:rsid w:val="00EA6454"/>
    <w:rsid w:val="00EA7D1B"/>
    <w:rsid w:val="00EB0DDB"/>
    <w:rsid w:val="00EB1E25"/>
    <w:rsid w:val="00EB2A82"/>
    <w:rsid w:val="00EC2330"/>
    <w:rsid w:val="00EC4774"/>
    <w:rsid w:val="00EC55B8"/>
    <w:rsid w:val="00EC715A"/>
    <w:rsid w:val="00EC748A"/>
    <w:rsid w:val="00EC762D"/>
    <w:rsid w:val="00ED06B3"/>
    <w:rsid w:val="00ED112F"/>
    <w:rsid w:val="00ED266C"/>
    <w:rsid w:val="00ED6C6A"/>
    <w:rsid w:val="00ED6CE2"/>
    <w:rsid w:val="00EE006E"/>
    <w:rsid w:val="00EE28CB"/>
    <w:rsid w:val="00EE465D"/>
    <w:rsid w:val="00EE7D77"/>
    <w:rsid w:val="00EF0300"/>
    <w:rsid w:val="00EF1785"/>
    <w:rsid w:val="00EF3CF5"/>
    <w:rsid w:val="00F05BDE"/>
    <w:rsid w:val="00F1041F"/>
    <w:rsid w:val="00F10966"/>
    <w:rsid w:val="00F20575"/>
    <w:rsid w:val="00F262A4"/>
    <w:rsid w:val="00F353C2"/>
    <w:rsid w:val="00F436B6"/>
    <w:rsid w:val="00F456D1"/>
    <w:rsid w:val="00F5171C"/>
    <w:rsid w:val="00F524A9"/>
    <w:rsid w:val="00F527ED"/>
    <w:rsid w:val="00F53E87"/>
    <w:rsid w:val="00F559C2"/>
    <w:rsid w:val="00F6467B"/>
    <w:rsid w:val="00F6629F"/>
    <w:rsid w:val="00F71EFD"/>
    <w:rsid w:val="00F72FDE"/>
    <w:rsid w:val="00F7553E"/>
    <w:rsid w:val="00F930BD"/>
    <w:rsid w:val="00FA5A0A"/>
    <w:rsid w:val="00FA5F80"/>
    <w:rsid w:val="00FA750E"/>
    <w:rsid w:val="00FB0551"/>
    <w:rsid w:val="00FB3122"/>
    <w:rsid w:val="00FB3D8A"/>
    <w:rsid w:val="00FB7FD4"/>
    <w:rsid w:val="00FC2ABD"/>
    <w:rsid w:val="00FD1614"/>
    <w:rsid w:val="00FD537F"/>
    <w:rsid w:val="00FD7638"/>
    <w:rsid w:val="00FF5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8E166650AE1ACEDB4E5F022641CB7883FA69F9112703C703DA7DB50DE5ACD21B3314E3126ACAC21EBC3G32DK" TargetMode="External"/><Relationship Id="rId3" Type="http://schemas.openxmlformats.org/officeDocument/2006/relationships/settings" Target="settings.xml"/><Relationship Id="rId7" Type="http://schemas.openxmlformats.org/officeDocument/2006/relationships/hyperlink" Target="consultantplus://offline/ref=D8C8E166650AE1ACEDB4FBFD340846B98C3CFF979B4D2D6C7537F2G823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8C8E166650AE1ACEDB4E5F022641CB7883FA69F91127730793DA7DB50DE5ACD21B3314E3126ACAC21EBC3G321K" TargetMode="External"/><Relationship Id="rId11" Type="http://schemas.openxmlformats.org/officeDocument/2006/relationships/fontTable" Target="fontTable.xml"/><Relationship Id="rId5" Type="http://schemas.openxmlformats.org/officeDocument/2006/relationships/hyperlink" Target="consultantplus://offline/ref=D8C8E166650AE1ACEDB4E5F022641CB7883FA69F91127730793DA7DB50DE5ACD21B3314E3126ACAC21EBC3G321K" TargetMode="External"/><Relationship Id="rId10" Type="http://schemas.openxmlformats.org/officeDocument/2006/relationships/hyperlink" Target="consultantplus://offline/ref=D8C8E166650AE1ACEDB4E5F022641CB7883FA69F91127730793DA7DB50DE5ACD21B3314E3126ACAC21EBC3G323K" TargetMode="External"/><Relationship Id="rId4" Type="http://schemas.openxmlformats.org/officeDocument/2006/relationships/webSettings" Target="webSettings.xml"/><Relationship Id="rId9" Type="http://schemas.openxmlformats.org/officeDocument/2006/relationships/hyperlink" Target="consultantplus://offline/ref=D8C8E166650AE1ACEDB4E5F022641CB7883FA69F91127730793DA7DB50DE5ACD21B3314E3126ACAC21EBC3G32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5832</Characters>
  <Application>Microsoft Office Word</Application>
  <DocSecurity>0</DocSecurity>
  <Lines>48</Lines>
  <Paragraphs>13</Paragraphs>
  <ScaleCrop>false</ScaleCrop>
  <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 Алексей Алексеевич</dc:creator>
  <cp:keywords/>
  <dc:description/>
  <cp:lastModifiedBy>Селезнев Алексей Алексеевич</cp:lastModifiedBy>
  <cp:revision>2</cp:revision>
  <dcterms:created xsi:type="dcterms:W3CDTF">2014-05-20T10:53:00Z</dcterms:created>
  <dcterms:modified xsi:type="dcterms:W3CDTF">2014-05-20T10:54:00Z</dcterms:modified>
</cp:coreProperties>
</file>